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BF84" w14:textId="77777777" w:rsidR="003B30EC" w:rsidRPr="003B30EC" w:rsidRDefault="003B30EC" w:rsidP="003B30EC">
      <w:pPr>
        <w:pStyle w:val="paragraph"/>
        <w:textAlignment w:val="baseline"/>
        <w:rPr>
          <w:b/>
          <w:bCs/>
        </w:rPr>
      </w:pPr>
      <w:bookmarkStart w:id="0" w:name="_GoBack"/>
      <w:bookmarkEnd w:id="0"/>
      <w:r w:rsidRPr="003B30EC">
        <w:rPr>
          <w:rStyle w:val="normaltextrun"/>
          <w:rFonts w:ascii="Century Gothic" w:hAnsi="Century Gothic"/>
          <w:b/>
          <w:bCs/>
          <w:sz w:val="22"/>
          <w:szCs w:val="22"/>
          <w:lang w:val="es-ES"/>
        </w:rPr>
        <w:t>Carta de intención</w:t>
      </w:r>
      <w:r w:rsidRPr="003B30EC">
        <w:rPr>
          <w:rStyle w:val="scxw94693056"/>
          <w:rFonts w:ascii="Century Gothic" w:hAnsi="Century Gothic"/>
          <w:b/>
          <w:bCs/>
          <w:sz w:val="22"/>
          <w:szCs w:val="22"/>
        </w:rPr>
        <w:t> </w:t>
      </w:r>
      <w:r w:rsidRPr="003B30EC">
        <w:rPr>
          <w:rFonts w:ascii="Century Gothic" w:hAnsi="Century Gothic"/>
          <w:b/>
          <w:bCs/>
          <w:sz w:val="22"/>
          <w:szCs w:val="22"/>
        </w:rPr>
        <w:br/>
      </w:r>
      <w:r w:rsidRPr="003B30EC">
        <w:rPr>
          <w:rStyle w:val="scxw94693056"/>
          <w:rFonts w:ascii="Century Gothic" w:hAnsi="Century Gothic"/>
          <w:b/>
          <w:bCs/>
          <w:sz w:val="22"/>
          <w:szCs w:val="22"/>
        </w:rPr>
        <w:t> </w:t>
      </w:r>
      <w:r w:rsidRPr="003B30EC">
        <w:rPr>
          <w:rFonts w:ascii="Century Gothic" w:hAnsi="Century Gothic"/>
          <w:b/>
          <w:bCs/>
          <w:sz w:val="22"/>
          <w:szCs w:val="22"/>
        </w:rPr>
        <w:br/>
      </w:r>
      <w:r w:rsidRPr="003B30EC">
        <w:rPr>
          <w:rStyle w:val="eop"/>
          <w:rFonts w:ascii="Century Gothic" w:hAnsi="Century Gothic"/>
          <w:b/>
          <w:bCs/>
          <w:sz w:val="22"/>
          <w:szCs w:val="22"/>
        </w:rPr>
        <w:t> </w:t>
      </w:r>
    </w:p>
    <w:p w14:paraId="35013246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Señores (as)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09F28312" w14:textId="6B14F451" w:rsidR="003B30EC" w:rsidRDefault="007A2FB2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Carrera de Creación Teatral</w:t>
      </w:r>
      <w:r w:rsidR="003B30EC"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 xml:space="preserve"> – Escuela Artes Escénicas</w:t>
      </w:r>
      <w:r w:rsidR="003B30EC"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79B02A3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Universidad de las Artes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50C0EA6D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proofErr w:type="gramStart"/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Presente.-</w:t>
      </w:r>
      <w:proofErr w:type="gramEnd"/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13EE2ED1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554893A3" w14:textId="7269AF10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De mi consideración: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9B14939" w14:textId="06156A38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 xml:space="preserve">Por este medio me dirijo a usted(es) para expresarle mi interés en formar parte del proceso formativo de la </w:t>
      </w:r>
      <w:r w:rsidR="007A2FB2"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Carrera de Creación Teatral.</w:t>
      </w: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6152D3F7" w14:textId="2D11A3C3" w:rsidR="003B30EC" w:rsidRDefault="003B30EC" w:rsidP="003B30EC">
      <w:pPr>
        <w:pStyle w:val="paragraph"/>
        <w:numPr>
          <w:ilvl w:val="0"/>
          <w:numId w:val="5"/>
        </w:numPr>
        <w:contextualSpacing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 xml:space="preserve">¿Cuál es su formación previa en </w:t>
      </w:r>
      <w:r w:rsidR="007A2FB2"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TEATRO</w:t>
      </w: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? (formal o no formal)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419A96C7" w14:textId="61616296" w:rsidR="003B30EC" w:rsidRDefault="003B30EC" w:rsidP="003B30EC">
      <w:pPr>
        <w:pStyle w:val="paragraph"/>
        <w:ind w:left="360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 xml:space="preserve">Ejemplo: Cursé estudios en ....... desde ........ hasta....... He participado en varios proyectos </w:t>
      </w:r>
      <w:r w:rsidR="007A2FB2"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escénicos</w:t>
      </w: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, entre los más importantes están ..........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62972748" w14:textId="7B8AEF0C" w:rsidR="003B30EC" w:rsidRDefault="003B30EC" w:rsidP="003B30EC">
      <w:pPr>
        <w:pStyle w:val="paragraph"/>
        <w:numPr>
          <w:ilvl w:val="0"/>
          <w:numId w:val="5"/>
        </w:numPr>
        <w:contextualSpacing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Experiencia y aproximación </w:t>
      </w:r>
      <w:r w:rsidR="007A2FB2">
        <w:rPr>
          <w:rStyle w:val="normaltextrun"/>
          <w:rFonts w:ascii="Century Gothic" w:hAnsi="Century Gothic"/>
          <w:sz w:val="22"/>
          <w:szCs w:val="22"/>
          <w:lang w:val="es-EC"/>
        </w:rPr>
        <w:t xml:space="preserve">al teatro </w:t>
      </w:r>
      <w:r>
        <w:rPr>
          <w:rStyle w:val="normaltextrun"/>
          <w:rFonts w:ascii="Century Gothic" w:hAnsi="Century Gothic"/>
          <w:sz w:val="22"/>
          <w:szCs w:val="22"/>
          <w:lang w:val="es-EC"/>
        </w:rPr>
        <w:t>como artista y/o espectador máximo dos párrafos (10 líneas en total). 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BCAF0F0" w14:textId="6C3BAB0B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Relación con otro tipo de práct</w:t>
      </w:r>
      <w:r w:rsidR="007A2FB2">
        <w:rPr>
          <w:rStyle w:val="normaltextrun"/>
          <w:rFonts w:ascii="Century Gothic" w:hAnsi="Century Gothic"/>
          <w:sz w:val="22"/>
          <w:szCs w:val="22"/>
          <w:lang w:val="es-EC"/>
        </w:rPr>
        <w:t>ica escénica y artística (danza</w:t>
      </w:r>
      <w:r>
        <w:rPr>
          <w:rStyle w:val="normaltextrun"/>
          <w:rFonts w:ascii="Century Gothic" w:hAnsi="Century Gothic"/>
          <w:sz w:val="22"/>
          <w:szCs w:val="22"/>
          <w:lang w:val="es-EC"/>
        </w:rPr>
        <w:t>, circo, performance, artes sonoras, cine, artes visuales, literatura, entre otros) (un párrafo de 5 líneas máximo).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138A03BA" w14:textId="4D3A47E6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Fortalezas personales que consideras te han permitido el desarrollo de tu proceso de formación en </w:t>
      </w:r>
      <w:r w:rsidR="007A2FB2">
        <w:rPr>
          <w:rStyle w:val="normaltextrun"/>
          <w:rFonts w:ascii="Century Gothic" w:hAnsi="Century Gothic"/>
          <w:sz w:val="22"/>
          <w:szCs w:val="22"/>
          <w:lang w:val="es-EC"/>
        </w:rPr>
        <w:t>teatro</w:t>
      </w: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 y que te ayudarían a desarrollar de mejor manera este programa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30BDB68F" w14:textId="3E772BCD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Razone</w:t>
      </w:r>
      <w:r w:rsidR="007A2FB2">
        <w:rPr>
          <w:rStyle w:val="normaltextrun"/>
          <w:rFonts w:ascii="Century Gothic" w:hAnsi="Century Gothic"/>
          <w:sz w:val="22"/>
          <w:szCs w:val="22"/>
          <w:lang w:val="es-EC"/>
        </w:rPr>
        <w:t>s para cursar la carrera de Creación Teatral</w:t>
      </w: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 a nivel universitario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79116A6E" w14:textId="58FAE2FD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Razones para elegir una educación en </w:t>
      </w:r>
      <w:r w:rsidR="007A2FB2">
        <w:rPr>
          <w:rStyle w:val="normaltextrun"/>
          <w:rFonts w:ascii="Century Gothic" w:hAnsi="Century Gothic"/>
          <w:sz w:val="22"/>
          <w:szCs w:val="22"/>
          <w:lang w:val="es-EC"/>
        </w:rPr>
        <w:t>Creación Teatral</w:t>
      </w:r>
      <w:r>
        <w:rPr>
          <w:rStyle w:val="normaltextrun"/>
          <w:rFonts w:ascii="Century Gothic" w:hAnsi="Century Gothic"/>
          <w:sz w:val="22"/>
          <w:szCs w:val="22"/>
          <w:lang w:val="es-EC"/>
        </w:rPr>
        <w:t xml:space="preserve"> en la Universidad de las Artes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2C2D000A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7503751D" w14:textId="10AABFF6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Atentamente,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20B0D77E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(nombre y firma)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B47BD4A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eop"/>
          <w:rFonts w:ascii="Century Gothic" w:hAnsi="Century Gothic"/>
        </w:rPr>
        <w:t> </w:t>
      </w:r>
    </w:p>
    <w:p w14:paraId="60C95502" w14:textId="77777777" w:rsidR="000B4981" w:rsidRPr="003B30EC" w:rsidRDefault="00671BCC" w:rsidP="003B30EC"/>
    <w:sectPr w:rsidR="000B4981" w:rsidRPr="003B3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369"/>
    <w:multiLevelType w:val="hybridMultilevel"/>
    <w:tmpl w:val="4BF09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52C48"/>
    <w:multiLevelType w:val="hybridMultilevel"/>
    <w:tmpl w:val="148CA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736B7"/>
    <w:multiLevelType w:val="multilevel"/>
    <w:tmpl w:val="AB6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6155F"/>
    <w:multiLevelType w:val="multilevel"/>
    <w:tmpl w:val="0C6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40038"/>
    <w:multiLevelType w:val="multilevel"/>
    <w:tmpl w:val="157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A"/>
    <w:rsid w:val="00282199"/>
    <w:rsid w:val="00290ABC"/>
    <w:rsid w:val="002E3CE8"/>
    <w:rsid w:val="00312113"/>
    <w:rsid w:val="003B30EC"/>
    <w:rsid w:val="004661E7"/>
    <w:rsid w:val="00671BCC"/>
    <w:rsid w:val="006F3C78"/>
    <w:rsid w:val="007A0970"/>
    <w:rsid w:val="007A2FB2"/>
    <w:rsid w:val="00C40B1A"/>
    <w:rsid w:val="00DA43CF"/>
    <w:rsid w:val="00DF2DC7"/>
    <w:rsid w:val="00FA70F7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2EA"/>
  <w15:chartTrackingRefBased/>
  <w15:docId w15:val="{D4800928-516B-4CBE-A9FB-218D50D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A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uentedeprrafopredeter"/>
    <w:rsid w:val="00290ABC"/>
  </w:style>
  <w:style w:type="character" w:customStyle="1" w:styleId="eop">
    <w:name w:val="eop"/>
    <w:basedOn w:val="Fuentedeprrafopredeter"/>
    <w:rsid w:val="00290ABC"/>
  </w:style>
  <w:style w:type="paragraph" w:styleId="Prrafodelista">
    <w:name w:val="List Paragraph"/>
    <w:basedOn w:val="Normal"/>
    <w:uiPriority w:val="34"/>
    <w:qFormat/>
    <w:rsid w:val="00290ABC"/>
    <w:pPr>
      <w:ind w:left="720"/>
      <w:contextualSpacing/>
    </w:pPr>
  </w:style>
  <w:style w:type="character" w:customStyle="1" w:styleId="scxw94693056">
    <w:name w:val="scxw94693056"/>
    <w:basedOn w:val="Fuentedeprrafopredeter"/>
    <w:rsid w:val="003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Graciela Veronica Orellana Echeverria</cp:lastModifiedBy>
  <cp:revision>2</cp:revision>
  <dcterms:created xsi:type="dcterms:W3CDTF">2022-12-16T20:47:00Z</dcterms:created>
  <dcterms:modified xsi:type="dcterms:W3CDTF">2022-12-16T20:47:00Z</dcterms:modified>
</cp:coreProperties>
</file>